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4334"/>
      </w:tblGrid>
      <w:tr w:rsidR="00963818" w:rsidRPr="00963818" w:rsidTr="00963818">
        <w:trPr>
          <w:trHeight w:val="321"/>
          <w:jc w:val="center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8A4A09" w:rsidRDefault="00963818" w:rsidP="00187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2021-2022 ÖĞRETİM YILI BAHAR </w:t>
            </w:r>
            <w:proofErr w:type="gramStart"/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YARIYILI </w:t>
            </w:r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DERS</w:t>
            </w:r>
            <w:proofErr w:type="gramEnd"/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PROGRAMLAR</w:t>
            </w:r>
            <w:r w:rsidR="006E74E5">
              <w:rPr>
                <w:rFonts w:ascii="Times New Roman" w:hAnsi="Times New Roman" w:cs="Times New Roman"/>
                <w:b/>
                <w:sz w:val="24"/>
                <w:lang w:eastAsia="tr-TR"/>
              </w:rPr>
              <w:t>I</w:t>
            </w:r>
            <w:bookmarkStart w:id="0" w:name="_GoBack"/>
            <w:bookmarkEnd w:id="0"/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NIN HAZIRLANMASI VE GÖREVLENDİRMELERİN YAPILMASI İLE İLGİLİ 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ÇALIŞMA TAKVİMİ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5CE0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AÇILACAK DERSLER (Form 1)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</w:p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 o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naylı, 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Kurul Kararını oluşturmak ve Üniversitemiz Yönetim Kuruluna/Senatosuna sunulmak üzere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87252C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14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Aralık -17 Aralık 2021 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TALEP FORMU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(Form 2)</w:t>
            </w:r>
          </w:p>
          <w:p w:rsidR="00795CE0" w:rsidRPr="008A4A09" w:rsidRDefault="008A4A09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Üniversitemiz ilgili fakülte/meslek yüksekokulu ve Dış Kurumlarla yazışmaları için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87252C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14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Aralık -17 Aralık 2021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TÜM GÖREVLENDİRME YAZIŞMALARI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B438FF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Yüksekokul Sekreterliğince </w:t>
            </w:r>
            <w:proofErr w:type="gramStart"/>
            <w:r w:rsidR="00B438FF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azışmaların  başlatılması</w:t>
            </w:r>
            <w:proofErr w:type="gramEnd"/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 ve cevapların toplanması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, Bölüm Başkanlıklarına iletilmesi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20 Aralık 2021- 03 Ocak 2022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Default="0087252C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FORMU</w:t>
            </w:r>
          </w:p>
          <w:p w:rsidR="00963818" w:rsidRPr="00963818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aracılığı ile eğitim-öğretim koordinasyonun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u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n kontrolünden sonra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Ders Görevlendirme Formunun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Form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Müdürlüğe ulaştırılma </w:t>
            </w:r>
            <w:proofErr w:type="gramStart"/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tarih  aralığı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03 Ocak-07 Ocak 2022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795CE0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(Olur/görevlendirme yazışmaları)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17-21 Ocak 2022</w:t>
            </w:r>
          </w:p>
        </w:tc>
      </w:tr>
      <w:tr w:rsidR="0087252C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Pr="008A4A09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DERS PROGRAMI (Form 4) ve SINAV TAKVİMİ HAZIRLIK ŞABLONU (Form5) EĞİTİM-ÖĞRETİM KOORDİNASYON SORUMLULARI TARAFINDAN KONTROL SÜRECİ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Pr="008A4A09" w:rsidRDefault="0087252C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24-28 Ocak 2022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A4A09" w:rsidRPr="008A4A09" w:rsidRDefault="008A4A09" w:rsidP="008A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963818" w:rsidRPr="00963818" w:rsidRDefault="009E78A9" w:rsidP="0060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( Bölüm Başkanlığı </w:t>
            </w:r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aracılığı ile Ders Programı (Form 4) </w:t>
            </w:r>
            <w:proofErr w:type="gramStart"/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ve  Sınav</w:t>
            </w:r>
            <w:proofErr w:type="gramEnd"/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Takvimi (Form 6)</w:t>
            </w:r>
            <w:r w:rsidR="0060413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Müdürlüğüne iletilmesi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604139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31 Ocak -04 Şubat 2022</w:t>
            </w:r>
          </w:p>
        </w:tc>
      </w:tr>
    </w:tbl>
    <w:p w:rsidR="00963818" w:rsidRDefault="00963818"/>
    <w:p w:rsidR="00963818" w:rsidRDefault="00963818"/>
    <w:p w:rsidR="00963818" w:rsidRDefault="00963818"/>
    <w:p w:rsidR="00963818" w:rsidRDefault="00963818">
      <w:pPr>
        <w:rPr>
          <w:rFonts w:ascii="Times New Roman" w:hAnsi="Times New Roman" w:cs="Times New Roman"/>
        </w:rPr>
      </w:pPr>
    </w:p>
    <w:p w:rsidR="00EB5884" w:rsidRDefault="00EB5884">
      <w:pPr>
        <w:rPr>
          <w:rFonts w:ascii="Times New Roman" w:hAnsi="Times New Roman" w:cs="Times New Roman"/>
        </w:rPr>
      </w:pPr>
    </w:p>
    <w:p w:rsidR="00EB5884" w:rsidRPr="008A4A09" w:rsidRDefault="00EB5884">
      <w:pPr>
        <w:rPr>
          <w:rFonts w:ascii="Times New Roman" w:hAnsi="Times New Roman" w:cs="Times New Roman"/>
        </w:rPr>
      </w:pPr>
    </w:p>
    <w:p w:rsidR="00963818" w:rsidRPr="008A4A09" w:rsidRDefault="00963818">
      <w:pPr>
        <w:rPr>
          <w:rFonts w:ascii="Times New Roman" w:hAnsi="Times New Roman" w:cs="Times New Roman"/>
        </w:rPr>
      </w:pPr>
    </w:p>
    <w:p w:rsidR="00963818" w:rsidRPr="008A4A09" w:rsidRDefault="008A4A09">
      <w:pPr>
        <w:rPr>
          <w:rFonts w:ascii="Times New Roman" w:hAnsi="Times New Roman" w:cs="Times New Roman"/>
        </w:rPr>
      </w:pPr>
      <w:r w:rsidRPr="008A4A09">
        <w:rPr>
          <w:rFonts w:ascii="Times New Roman" w:hAnsi="Times New Roman" w:cs="Times New Roman"/>
        </w:rPr>
        <w:t>2021-2022 ÖĞRETİM YILI BAHAR YARIYILI DERS KAYITLARI</w:t>
      </w:r>
    </w:p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4843"/>
      </w:tblGrid>
      <w:tr w:rsidR="00963818" w:rsidRPr="008A4A09" w:rsidTr="00AC1B95">
        <w:trPr>
          <w:trHeight w:val="321"/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963818" w:rsidP="00AC1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21-25 Şubat 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963818" w:rsidP="00AC1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 Kayıtları</w:t>
            </w:r>
          </w:p>
        </w:tc>
      </w:tr>
    </w:tbl>
    <w:p w:rsidR="00963818" w:rsidRPr="008A4A09" w:rsidRDefault="00963818">
      <w:pPr>
        <w:rPr>
          <w:rFonts w:ascii="Times New Roman" w:hAnsi="Times New Roman" w:cs="Times New Roman"/>
        </w:rPr>
      </w:pPr>
    </w:p>
    <w:sectPr w:rsidR="00963818" w:rsidRPr="008A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8"/>
    <w:rsid w:val="00142667"/>
    <w:rsid w:val="00187FCE"/>
    <w:rsid w:val="00604139"/>
    <w:rsid w:val="006E74E5"/>
    <w:rsid w:val="00795CE0"/>
    <w:rsid w:val="0087252C"/>
    <w:rsid w:val="008A4A09"/>
    <w:rsid w:val="00963818"/>
    <w:rsid w:val="009E78A9"/>
    <w:rsid w:val="00B07CE4"/>
    <w:rsid w:val="00B438FF"/>
    <w:rsid w:val="00E61408"/>
    <w:rsid w:val="00EA6855"/>
    <w:rsid w:val="00EB50DA"/>
    <w:rsid w:val="00E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1C2B-9192-44AE-B70C-F100095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38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2021-12-09T06:05:00Z</cp:lastPrinted>
  <dcterms:created xsi:type="dcterms:W3CDTF">2021-12-08T10:33:00Z</dcterms:created>
  <dcterms:modified xsi:type="dcterms:W3CDTF">2021-12-14T11:13:00Z</dcterms:modified>
</cp:coreProperties>
</file>